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77" w:rsidRPr="005F212E" w:rsidRDefault="009C0077" w:rsidP="005F2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12E">
        <w:rPr>
          <w:rFonts w:ascii="Times New Roman" w:hAnsi="Times New Roman" w:cs="Times New Roman"/>
          <w:b/>
          <w:sz w:val="24"/>
          <w:szCs w:val="24"/>
        </w:rPr>
        <w:t>Протокол от 28.01.2021</w:t>
      </w:r>
    </w:p>
    <w:p w:rsidR="009C0077" w:rsidRPr="005F212E" w:rsidRDefault="009C0077" w:rsidP="005F2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12E">
        <w:rPr>
          <w:rFonts w:ascii="Times New Roman" w:hAnsi="Times New Roman" w:cs="Times New Roman"/>
          <w:b/>
          <w:sz w:val="24"/>
          <w:szCs w:val="24"/>
        </w:rPr>
        <w:t>личных результатов участников муниципального этапа Всероссийского конкурса профессионального мастерства</w:t>
      </w:r>
    </w:p>
    <w:p w:rsidR="00C56149" w:rsidRDefault="009C0077" w:rsidP="005F2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12E">
        <w:rPr>
          <w:rFonts w:ascii="Times New Roman" w:hAnsi="Times New Roman" w:cs="Times New Roman"/>
          <w:b/>
          <w:sz w:val="24"/>
          <w:szCs w:val="24"/>
        </w:rPr>
        <w:t>«</w:t>
      </w:r>
      <w:r w:rsidR="005F212E" w:rsidRPr="005F212E">
        <w:rPr>
          <w:rFonts w:ascii="Times New Roman" w:hAnsi="Times New Roman" w:cs="Times New Roman"/>
          <w:b/>
          <w:sz w:val="24"/>
          <w:szCs w:val="24"/>
        </w:rPr>
        <w:t>Учитель года – 2021». Полуфинал</w:t>
      </w:r>
    </w:p>
    <w:p w:rsidR="005F212E" w:rsidRPr="005F212E" w:rsidRDefault="005F212E" w:rsidP="005F2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3500"/>
        <w:gridCol w:w="2140"/>
        <w:gridCol w:w="1180"/>
        <w:gridCol w:w="960"/>
        <w:gridCol w:w="1189"/>
        <w:gridCol w:w="960"/>
        <w:gridCol w:w="1116"/>
        <w:gridCol w:w="960"/>
      </w:tblGrid>
      <w:tr w:rsidR="009C0077" w:rsidRPr="009C0077" w:rsidTr="000561D9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C0077" w:rsidRPr="009C0077" w:rsidRDefault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noWrap/>
            <w:hideMark/>
          </w:tcPr>
          <w:p w:rsidR="009C0077" w:rsidRPr="009C0077" w:rsidRDefault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 xml:space="preserve"> УГ 2021 </w:t>
            </w:r>
          </w:p>
        </w:tc>
        <w:tc>
          <w:tcPr>
            <w:tcW w:w="2140" w:type="dxa"/>
            <w:noWrap/>
            <w:hideMark/>
          </w:tcPr>
          <w:p w:rsidR="009C0077" w:rsidRPr="009C0077" w:rsidRDefault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80" w:type="dxa"/>
            <w:noWrap/>
            <w:hideMark/>
          </w:tcPr>
          <w:p w:rsidR="009C0077" w:rsidRPr="009C0077" w:rsidRDefault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960" w:type="dxa"/>
            <w:noWrap/>
            <w:hideMark/>
          </w:tcPr>
          <w:p w:rsidR="009C0077" w:rsidRPr="009C0077" w:rsidRDefault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C0077" w:rsidRPr="009C0077" w:rsidRDefault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фрагмент</w:t>
            </w:r>
          </w:p>
        </w:tc>
        <w:tc>
          <w:tcPr>
            <w:tcW w:w="960" w:type="dxa"/>
            <w:noWrap/>
            <w:hideMark/>
          </w:tcPr>
          <w:p w:rsidR="009C0077" w:rsidRPr="009C0077" w:rsidRDefault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C0077" w:rsidRPr="009C0077" w:rsidRDefault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кейс</w:t>
            </w:r>
          </w:p>
        </w:tc>
        <w:tc>
          <w:tcPr>
            <w:tcW w:w="960" w:type="dxa"/>
            <w:noWrap/>
            <w:hideMark/>
          </w:tcPr>
          <w:p w:rsidR="009C0077" w:rsidRPr="009C0077" w:rsidRDefault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0077" w:rsidRPr="009C0077" w:rsidTr="000561D9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C0077" w:rsidRPr="009C0077" w:rsidRDefault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noWrap/>
            <w:hideMark/>
          </w:tcPr>
          <w:p w:rsidR="009C0077" w:rsidRPr="009C0077" w:rsidRDefault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noWrap/>
            <w:hideMark/>
          </w:tcPr>
          <w:p w:rsidR="009C0077" w:rsidRPr="009C0077" w:rsidRDefault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9C0077" w:rsidRPr="009C0077" w:rsidRDefault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60" w:type="dxa"/>
            <w:noWrap/>
            <w:hideMark/>
          </w:tcPr>
          <w:p w:rsidR="009C0077" w:rsidRPr="009C0077" w:rsidRDefault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60" w:type="dxa"/>
            <w:noWrap/>
            <w:hideMark/>
          </w:tcPr>
          <w:p w:rsidR="009C0077" w:rsidRPr="009C0077" w:rsidRDefault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60" w:type="dxa"/>
            <w:noWrap/>
            <w:hideMark/>
          </w:tcPr>
          <w:p w:rsidR="009C0077" w:rsidRPr="009C0077" w:rsidRDefault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60" w:type="dxa"/>
            <w:noWrap/>
            <w:hideMark/>
          </w:tcPr>
          <w:p w:rsidR="009C0077" w:rsidRPr="009C0077" w:rsidRDefault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60" w:type="dxa"/>
            <w:noWrap/>
            <w:hideMark/>
          </w:tcPr>
          <w:p w:rsidR="009C0077" w:rsidRPr="009C0077" w:rsidRDefault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C0077" w:rsidRPr="009C0077" w:rsidTr="000561D9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0" w:type="dxa"/>
            <w:noWrap/>
            <w:hideMark/>
          </w:tcPr>
          <w:p w:rsidR="009C0077" w:rsidRPr="009C0077" w:rsidRDefault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Тимофеева Виктория Валерьевна</w:t>
            </w:r>
          </w:p>
        </w:tc>
        <w:tc>
          <w:tcPr>
            <w:tcW w:w="2140" w:type="dxa"/>
            <w:noWrap/>
            <w:hideMark/>
          </w:tcPr>
          <w:p w:rsidR="009C0077" w:rsidRPr="009C0077" w:rsidRDefault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</w:t>
            </w:r>
          </w:p>
        </w:tc>
        <w:tc>
          <w:tcPr>
            <w:tcW w:w="118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8,444444</w:t>
            </w:r>
          </w:p>
        </w:tc>
        <w:tc>
          <w:tcPr>
            <w:tcW w:w="96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8,222222</w:t>
            </w:r>
          </w:p>
        </w:tc>
        <w:tc>
          <w:tcPr>
            <w:tcW w:w="96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0077" w:rsidRPr="009C0077" w:rsidTr="000561D9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0" w:type="dxa"/>
            <w:noWrap/>
            <w:hideMark/>
          </w:tcPr>
          <w:p w:rsidR="009C0077" w:rsidRPr="009C0077" w:rsidRDefault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Саймова</w:t>
            </w:r>
            <w:proofErr w:type="spellEnd"/>
            <w:r w:rsidRPr="009C0077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140" w:type="dxa"/>
            <w:noWrap/>
            <w:hideMark/>
          </w:tcPr>
          <w:p w:rsidR="009C0077" w:rsidRPr="009C0077" w:rsidRDefault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118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6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0077" w:rsidRPr="009C0077" w:rsidTr="000561D9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0" w:type="dxa"/>
            <w:noWrap/>
            <w:hideMark/>
          </w:tcPr>
          <w:p w:rsidR="009C0077" w:rsidRPr="009C0077" w:rsidRDefault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Кошкарева</w:t>
            </w:r>
            <w:proofErr w:type="spellEnd"/>
            <w:r w:rsidRPr="009C0077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140" w:type="dxa"/>
            <w:noWrap/>
            <w:hideMark/>
          </w:tcPr>
          <w:p w:rsidR="009C0077" w:rsidRPr="009C0077" w:rsidRDefault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18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6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7,333333</w:t>
            </w:r>
          </w:p>
        </w:tc>
        <w:tc>
          <w:tcPr>
            <w:tcW w:w="96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0077" w:rsidRPr="009C0077" w:rsidTr="000561D9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0" w:type="dxa"/>
            <w:noWrap/>
            <w:hideMark/>
          </w:tcPr>
          <w:p w:rsidR="009C0077" w:rsidRPr="009C0077" w:rsidRDefault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Невольских</w:t>
            </w:r>
            <w:proofErr w:type="spellEnd"/>
            <w:r w:rsidRPr="009C007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140" w:type="dxa"/>
            <w:noWrap/>
            <w:hideMark/>
          </w:tcPr>
          <w:p w:rsidR="009C0077" w:rsidRPr="009C0077" w:rsidRDefault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18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96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8,555556</w:t>
            </w:r>
          </w:p>
        </w:tc>
        <w:tc>
          <w:tcPr>
            <w:tcW w:w="96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0077" w:rsidRPr="009C0077" w:rsidTr="000561D9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0" w:type="dxa"/>
            <w:noWrap/>
            <w:hideMark/>
          </w:tcPr>
          <w:p w:rsidR="009C0077" w:rsidRPr="009C0077" w:rsidRDefault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Лемешенко</w:t>
            </w:r>
            <w:proofErr w:type="spellEnd"/>
            <w:r w:rsidRPr="009C007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Валериевна</w:t>
            </w:r>
          </w:p>
        </w:tc>
        <w:tc>
          <w:tcPr>
            <w:tcW w:w="2140" w:type="dxa"/>
            <w:noWrap/>
            <w:hideMark/>
          </w:tcPr>
          <w:p w:rsidR="009C0077" w:rsidRPr="009C0077" w:rsidRDefault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</w:tc>
        <w:tc>
          <w:tcPr>
            <w:tcW w:w="118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96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6,555556</w:t>
            </w:r>
          </w:p>
        </w:tc>
        <w:tc>
          <w:tcPr>
            <w:tcW w:w="96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4,222222</w:t>
            </w:r>
          </w:p>
        </w:tc>
        <w:tc>
          <w:tcPr>
            <w:tcW w:w="96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0077" w:rsidRPr="009C0077" w:rsidTr="000561D9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0" w:type="dxa"/>
            <w:noWrap/>
            <w:hideMark/>
          </w:tcPr>
          <w:p w:rsidR="009C0077" w:rsidRPr="009C0077" w:rsidRDefault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 xml:space="preserve">Брагина Наталья Александровна </w:t>
            </w:r>
          </w:p>
        </w:tc>
        <w:tc>
          <w:tcPr>
            <w:tcW w:w="2140" w:type="dxa"/>
            <w:noWrap/>
            <w:hideMark/>
          </w:tcPr>
          <w:p w:rsidR="009C0077" w:rsidRPr="009C0077" w:rsidRDefault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</w:p>
        </w:tc>
        <w:tc>
          <w:tcPr>
            <w:tcW w:w="118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96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077" w:rsidRPr="009C0077" w:rsidTr="000561D9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0" w:type="dxa"/>
            <w:noWrap/>
            <w:hideMark/>
          </w:tcPr>
          <w:p w:rsidR="009C0077" w:rsidRPr="009C0077" w:rsidRDefault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 xml:space="preserve">Алёшина Елена Владимировна </w:t>
            </w:r>
          </w:p>
        </w:tc>
        <w:tc>
          <w:tcPr>
            <w:tcW w:w="2140" w:type="dxa"/>
            <w:noWrap/>
            <w:hideMark/>
          </w:tcPr>
          <w:p w:rsidR="009C0077" w:rsidRPr="009C0077" w:rsidRDefault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МБОУ ООШ № 5</w:t>
            </w:r>
          </w:p>
        </w:tc>
        <w:tc>
          <w:tcPr>
            <w:tcW w:w="118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6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7,666667</w:t>
            </w:r>
          </w:p>
        </w:tc>
        <w:tc>
          <w:tcPr>
            <w:tcW w:w="96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0077" w:rsidRPr="009C0077" w:rsidTr="000561D9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0" w:type="dxa"/>
            <w:noWrap/>
            <w:hideMark/>
          </w:tcPr>
          <w:p w:rsidR="009C0077" w:rsidRPr="009C0077" w:rsidRDefault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Стецюк Лариса Александровна</w:t>
            </w:r>
          </w:p>
        </w:tc>
        <w:tc>
          <w:tcPr>
            <w:tcW w:w="2140" w:type="dxa"/>
            <w:noWrap/>
            <w:hideMark/>
          </w:tcPr>
          <w:p w:rsidR="009C0077" w:rsidRPr="009C0077" w:rsidRDefault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18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6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10,44444</w:t>
            </w:r>
          </w:p>
        </w:tc>
        <w:tc>
          <w:tcPr>
            <w:tcW w:w="96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11,22222</w:t>
            </w:r>
          </w:p>
        </w:tc>
        <w:tc>
          <w:tcPr>
            <w:tcW w:w="960" w:type="dxa"/>
            <w:noWrap/>
            <w:hideMark/>
          </w:tcPr>
          <w:p w:rsidR="009C0077" w:rsidRPr="009C0077" w:rsidRDefault="009C0077" w:rsidP="009C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</w:tbl>
    <w:p w:rsidR="009C0077" w:rsidRDefault="009C0077"/>
    <w:p w:rsidR="009C0077" w:rsidRPr="009C0077" w:rsidRDefault="009C0077">
      <w:pPr>
        <w:rPr>
          <w:rFonts w:ascii="Times New Roman" w:hAnsi="Times New Roman" w:cs="Times New Roman"/>
        </w:rPr>
      </w:pPr>
      <w:r w:rsidRPr="009C0077">
        <w:rPr>
          <w:rFonts w:ascii="Times New Roman" w:hAnsi="Times New Roman" w:cs="Times New Roman"/>
        </w:rPr>
        <w:t xml:space="preserve">Председатель жюри: Егорова О.Ю., начальник ОО администрации города </w:t>
      </w:r>
      <w:proofErr w:type="spellStart"/>
      <w:r w:rsidRPr="009C0077">
        <w:rPr>
          <w:rFonts w:ascii="Times New Roman" w:hAnsi="Times New Roman" w:cs="Times New Roman"/>
        </w:rPr>
        <w:t>Лесосибирска</w:t>
      </w:r>
      <w:proofErr w:type="spellEnd"/>
    </w:p>
    <w:sectPr w:rsidR="009C0077" w:rsidRPr="009C0077" w:rsidSect="009C00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FB"/>
    <w:rsid w:val="0003209C"/>
    <w:rsid w:val="000433A6"/>
    <w:rsid w:val="000561D9"/>
    <w:rsid w:val="00072FD0"/>
    <w:rsid w:val="00084C3F"/>
    <w:rsid w:val="000F203D"/>
    <w:rsid w:val="001310F0"/>
    <w:rsid w:val="0013362C"/>
    <w:rsid w:val="001724B7"/>
    <w:rsid w:val="0019693D"/>
    <w:rsid w:val="001D4B9B"/>
    <w:rsid w:val="002007B0"/>
    <w:rsid w:val="00203FF6"/>
    <w:rsid w:val="00210882"/>
    <w:rsid w:val="002137FC"/>
    <w:rsid w:val="00216C6A"/>
    <w:rsid w:val="00224DC0"/>
    <w:rsid w:val="0023697C"/>
    <w:rsid w:val="00253648"/>
    <w:rsid w:val="00263664"/>
    <w:rsid w:val="00285F58"/>
    <w:rsid w:val="003157C5"/>
    <w:rsid w:val="003351F2"/>
    <w:rsid w:val="00343D60"/>
    <w:rsid w:val="00377DEB"/>
    <w:rsid w:val="003A3AA2"/>
    <w:rsid w:val="003D398C"/>
    <w:rsid w:val="003D6E87"/>
    <w:rsid w:val="004244FB"/>
    <w:rsid w:val="00472A07"/>
    <w:rsid w:val="00495047"/>
    <w:rsid w:val="004A3728"/>
    <w:rsid w:val="00536AEE"/>
    <w:rsid w:val="005727B3"/>
    <w:rsid w:val="005A1A72"/>
    <w:rsid w:val="005A44D0"/>
    <w:rsid w:val="005C374B"/>
    <w:rsid w:val="005D6D78"/>
    <w:rsid w:val="005F212E"/>
    <w:rsid w:val="006009C9"/>
    <w:rsid w:val="0064681E"/>
    <w:rsid w:val="00651528"/>
    <w:rsid w:val="00670E51"/>
    <w:rsid w:val="00687C3C"/>
    <w:rsid w:val="006A719F"/>
    <w:rsid w:val="006B207E"/>
    <w:rsid w:val="006C337A"/>
    <w:rsid w:val="00721080"/>
    <w:rsid w:val="00737184"/>
    <w:rsid w:val="00751C57"/>
    <w:rsid w:val="007573DD"/>
    <w:rsid w:val="00782312"/>
    <w:rsid w:val="007953EB"/>
    <w:rsid w:val="007B65C0"/>
    <w:rsid w:val="007E05E3"/>
    <w:rsid w:val="00810D03"/>
    <w:rsid w:val="008469C0"/>
    <w:rsid w:val="008E46C0"/>
    <w:rsid w:val="00907B78"/>
    <w:rsid w:val="00952F3C"/>
    <w:rsid w:val="00984C17"/>
    <w:rsid w:val="009A6EE1"/>
    <w:rsid w:val="009C0077"/>
    <w:rsid w:val="009C53E7"/>
    <w:rsid w:val="009E57D5"/>
    <w:rsid w:val="00A02EE9"/>
    <w:rsid w:val="00A43C1A"/>
    <w:rsid w:val="00A516DB"/>
    <w:rsid w:val="00AB15D8"/>
    <w:rsid w:val="00AB6ECC"/>
    <w:rsid w:val="00AD1244"/>
    <w:rsid w:val="00AD55EC"/>
    <w:rsid w:val="00AE767D"/>
    <w:rsid w:val="00B14F52"/>
    <w:rsid w:val="00B42751"/>
    <w:rsid w:val="00B70146"/>
    <w:rsid w:val="00BB279E"/>
    <w:rsid w:val="00BC4AF6"/>
    <w:rsid w:val="00BD3F10"/>
    <w:rsid w:val="00C529D4"/>
    <w:rsid w:val="00C56149"/>
    <w:rsid w:val="00C61852"/>
    <w:rsid w:val="00C7047D"/>
    <w:rsid w:val="00C704EC"/>
    <w:rsid w:val="00C81D87"/>
    <w:rsid w:val="00C9181F"/>
    <w:rsid w:val="00C95CF8"/>
    <w:rsid w:val="00CA1A62"/>
    <w:rsid w:val="00CA1B2D"/>
    <w:rsid w:val="00CB6DF3"/>
    <w:rsid w:val="00CD2DC6"/>
    <w:rsid w:val="00D13247"/>
    <w:rsid w:val="00D17101"/>
    <w:rsid w:val="00D17932"/>
    <w:rsid w:val="00D33585"/>
    <w:rsid w:val="00D53A06"/>
    <w:rsid w:val="00D64F9B"/>
    <w:rsid w:val="00D86BB4"/>
    <w:rsid w:val="00D91AD9"/>
    <w:rsid w:val="00DB0CAD"/>
    <w:rsid w:val="00DB370E"/>
    <w:rsid w:val="00DF414C"/>
    <w:rsid w:val="00E631C0"/>
    <w:rsid w:val="00EF570F"/>
    <w:rsid w:val="00F04FC8"/>
    <w:rsid w:val="00F13017"/>
    <w:rsid w:val="00F1699D"/>
    <w:rsid w:val="00F245C6"/>
    <w:rsid w:val="00F271E5"/>
    <w:rsid w:val="00F367EB"/>
    <w:rsid w:val="00F80255"/>
    <w:rsid w:val="00FB39DF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732</Characters>
  <Application>Microsoft Office Word</Application>
  <DocSecurity>0</DocSecurity>
  <Lines>6</Lines>
  <Paragraphs>1</Paragraphs>
  <ScaleCrop>false</ScaleCrop>
  <Company>SPecialiST RePack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2021-01-28T08:55:00Z</dcterms:created>
  <dcterms:modified xsi:type="dcterms:W3CDTF">2021-01-28T09:13:00Z</dcterms:modified>
</cp:coreProperties>
</file>